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1F41B71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5A1978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B42EA4">
        <w:rPr>
          <w:rFonts w:ascii="TH SarabunPSK" w:hAnsi="TH SarabunPSK" w:cs="TH SarabunPSK" w:hint="cs"/>
          <w:sz w:val="30"/>
          <w:szCs w:val="30"/>
          <w:cs/>
        </w:rPr>
        <w:t xml:space="preserve">ภาษาอังกฤษ </w:t>
      </w:r>
      <w:r w:rsidR="00F3507F">
        <w:rPr>
          <w:rFonts w:ascii="TH SarabunPSK" w:hAnsi="TH SarabunPSK" w:cs="TH SarabunPSK"/>
          <w:sz w:val="30"/>
          <w:szCs w:val="30"/>
        </w:rPr>
        <w:t>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6EF5C476" w14:textId="0A44EF95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The Effects on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Matthayom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Sueksa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Four Students of Using e-Learning</w:t>
      </w:r>
    </w:p>
    <w:p w14:paraId="11A7EEC3" w14:textId="23A3203F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Lessons with Self-Directed Learning on the National Legislative Assembly</w:t>
      </w:r>
    </w:p>
    <w:p w14:paraId="72928039" w14:textId="794DFD7E" w:rsidR="00142B56" w:rsidRPr="00266082" w:rsidRDefault="00142B56" w:rsidP="005A1978">
      <w:pPr>
        <w:spacing w:after="0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3F9737E1" w14:textId="77777777" w:rsid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9343252" w14:textId="439934DE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1790CA1F" w14:textId="03F6BCB6" w:rsidR="004A4113" w:rsidRPr="00F10A71" w:rsidRDefault="00F10A71" w:rsidP="004A411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3B3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</w:p>
    <w:p w14:paraId="542606B3" w14:textId="77777777" w:rsidR="005B7F2F" w:rsidRDefault="005B7F2F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4AF28004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0222C53A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5A1978">
        <w:rPr>
          <w:rFonts w:ascii="TH SarabunPSK" w:eastAsia="Sarabun" w:hAnsi="TH SarabunPSK" w:cs="TH SarabunPSK"/>
          <w:b/>
          <w:sz w:val="30"/>
          <w:szCs w:val="30"/>
        </w:rPr>
        <w:t>Introduction</w:t>
      </w:r>
    </w:p>
    <w:p w14:paraId="0253C4C5" w14:textId="7A75A306" w:rsidR="005A1978" w:rsidRPr="00263B30" w:rsidRDefault="00F10A71" w:rsidP="00263B3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5A1978"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</w:t>
      </w:r>
      <w:r w:rsidR="005A1978"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5A197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</w:t>
      </w:r>
      <w:r w:rsidR="00263B3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</w:p>
    <w:p w14:paraId="24543C2F" w14:textId="77777777" w:rsidR="005A1978" w:rsidRDefault="005A197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94D7BD5" w14:textId="44A67581" w:rsidR="00597028" w:rsidRPr="007578D6" w:rsidRDefault="0059702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395189">
        <w:rPr>
          <w:rFonts w:ascii="TH SarabunPSK" w:eastAsia="Sarabun" w:hAnsi="TH SarabunPSK" w:cs="TH SarabunPSK"/>
          <w:b/>
          <w:bCs/>
          <w:sz w:val="30"/>
          <w:szCs w:val="30"/>
        </w:rPr>
        <w:t>Literature Review</w:t>
      </w:r>
    </w:p>
    <w:p w14:paraId="18B2B7D2" w14:textId="75E4C88C" w:rsidR="00395189" w:rsidRDefault="00395189" w:rsidP="00395189">
      <w:pPr>
        <w:spacing w:after="0" w:line="240" w:lineRule="auto"/>
        <w:rPr>
          <w:rFonts w:ascii="TH SarabunPSK" w:eastAsia="Sarabun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/>
          <w:b/>
          <w:bCs/>
          <w:sz w:val="30"/>
          <w:szCs w:val="30"/>
        </w:rPr>
        <w:tab/>
      </w:r>
      <w:r w:rsidRPr="005B7F2F">
        <w:rPr>
          <w:rFonts w:ascii="TH SarabunPSK" w:eastAsia="Sarabun" w:hAnsi="TH SarabunPSK" w:cs="TH SarabunPSK"/>
          <w:sz w:val="30"/>
          <w:szCs w:val="30"/>
        </w:rPr>
        <w:t>2.1</w:t>
      </w: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395189">
        <w:rPr>
          <w:rFonts w:ascii="TH SarabunPSK" w:eastAsia="Sarabun" w:hAnsi="TH SarabunPSK" w:cs="TH SarabunPSK"/>
          <w:sz w:val="30"/>
          <w:szCs w:val="30"/>
        </w:rPr>
        <w:t>..........(Put a heading that reflects a review of the existing literature on the topic studied)</w:t>
      </w:r>
    </w:p>
    <w:p w14:paraId="64EEA23C" w14:textId="2AFD849A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sz w:val="30"/>
          <w:szCs w:val="30"/>
        </w:rPr>
      </w:pPr>
      <w:r w:rsidRPr="00395189">
        <w:rPr>
          <w:rFonts w:ascii="TH SarabunPSK" w:eastAsia="Sarabun" w:hAnsi="TH SarabunPSK" w:cs="TH SarabunPSK"/>
          <w:sz w:val="30"/>
          <w:szCs w:val="30"/>
        </w:rPr>
        <w:tab/>
      </w:r>
      <w:r w:rsidRPr="00395189">
        <w:rPr>
          <w:rFonts w:ascii="TH SarabunPSK" w:eastAsia="Sarabun" w:hAnsi="TH SarabunPSK" w:cs="TH SarabunPSK"/>
          <w:sz w:val="30"/>
          <w:szCs w:val="30"/>
        </w:rPr>
        <w:tab/>
        <w:t>2.1.1……………………………</w:t>
      </w:r>
      <w:proofErr w:type="gramStart"/>
      <w:r w:rsidRPr="00395189">
        <w:rPr>
          <w:rFonts w:ascii="TH SarabunPSK" w:eastAsia="Sarabun" w:hAnsi="TH SarabunPSK" w:cs="TH SarabunPSK"/>
          <w:sz w:val="30"/>
          <w:szCs w:val="30"/>
        </w:rPr>
        <w:t>…..</w:t>
      </w:r>
      <w:proofErr w:type="gramEnd"/>
    </w:p>
    <w:p w14:paraId="5AD4C682" w14:textId="51F194C9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sz w:val="30"/>
          <w:szCs w:val="30"/>
        </w:rPr>
      </w:pPr>
      <w:r w:rsidRPr="00395189">
        <w:rPr>
          <w:rFonts w:ascii="TH SarabunPSK" w:eastAsia="Sarabun" w:hAnsi="TH SarabunPSK" w:cs="TH SarabunPSK"/>
          <w:sz w:val="30"/>
          <w:szCs w:val="30"/>
        </w:rPr>
        <w:tab/>
      </w:r>
      <w:r w:rsidRPr="00395189">
        <w:rPr>
          <w:rFonts w:ascii="TH SarabunPSK" w:eastAsia="Sarabun" w:hAnsi="TH SarabunPSK" w:cs="TH SarabunPSK"/>
          <w:sz w:val="30"/>
          <w:szCs w:val="30"/>
        </w:rPr>
        <w:tab/>
        <w:t>2.1.2……………………………</w:t>
      </w:r>
      <w:proofErr w:type="gramStart"/>
      <w:r w:rsidRPr="00395189">
        <w:rPr>
          <w:rFonts w:ascii="TH SarabunPSK" w:eastAsia="Sarabun" w:hAnsi="TH SarabunPSK" w:cs="TH SarabunPSK"/>
          <w:sz w:val="30"/>
          <w:szCs w:val="30"/>
        </w:rPr>
        <w:t>…..</w:t>
      </w:r>
      <w:proofErr w:type="gramEnd"/>
    </w:p>
    <w:p w14:paraId="1B42A81E" w14:textId="78EF858E" w:rsidR="00395189" w:rsidRPr="00395189" w:rsidRDefault="00395189" w:rsidP="00395189">
      <w:pPr>
        <w:spacing w:after="0" w:line="240" w:lineRule="auto"/>
        <w:rPr>
          <w:rFonts w:ascii="TH SarabunPSK" w:eastAsia="Sarabun" w:hAnsi="TH SarabunPSK" w:cs="TH SarabunPSK"/>
          <w:b/>
          <w:bCs/>
          <w:sz w:val="30"/>
          <w:szCs w:val="30"/>
        </w:rPr>
      </w:pP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ab/>
      </w:r>
      <w:r w:rsidRPr="005B7F2F">
        <w:rPr>
          <w:rFonts w:ascii="TH SarabunPSK" w:eastAsia="Sarabun" w:hAnsi="TH SarabunPSK" w:cs="TH SarabunPSK"/>
          <w:sz w:val="30"/>
          <w:szCs w:val="30"/>
        </w:rPr>
        <w:t>2.2</w:t>
      </w:r>
      <w:r w:rsidRPr="0039518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395189">
        <w:rPr>
          <w:rFonts w:ascii="TH SarabunPSK" w:eastAsia="Sarabun" w:hAnsi="TH SarabunPSK" w:cs="TH SarabunPSK"/>
          <w:sz w:val="30"/>
          <w:szCs w:val="30"/>
        </w:rPr>
        <w:t>..........(Put a heading that reflects a review of the existing literature on the topic studied)</w:t>
      </w:r>
    </w:p>
    <w:p w14:paraId="12650AA6" w14:textId="49563D93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A64B80" w14:textId="04407D2A" w:rsidR="005A1978" w:rsidRPr="008F7FF5" w:rsidRDefault="00545720" w:rsidP="005A1978">
      <w:pPr>
        <w:spacing w:after="0"/>
        <w:rPr>
          <w:rFonts w:ascii="TH SarabunPSK" w:eastAsia="Sarabun" w:hAnsi="TH SarabunPSK" w:cs="TH SarabunPSK"/>
          <w:b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>
        <w:rPr>
          <w:rFonts w:ascii="TH SarabunPSK" w:eastAsia="Sarabun" w:hAnsi="TH SarabunPSK" w:cs="TH SarabunPSK"/>
          <w:b/>
          <w:sz w:val="30"/>
          <w:szCs w:val="30"/>
        </w:rPr>
        <w:t>Methodology</w:t>
      </w:r>
    </w:p>
    <w:p w14:paraId="6CAB2924" w14:textId="77777777" w:rsidR="005A1978" w:rsidRPr="008F7FF5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>3</w:t>
      </w:r>
      <w:r w:rsidRPr="008F7FF5">
        <w:rPr>
          <w:rFonts w:ascii="TH SarabunPSK" w:eastAsia="Sarabun" w:hAnsi="TH SarabunPSK" w:cs="TH SarabunPSK"/>
          <w:sz w:val="30"/>
          <w:szCs w:val="30"/>
        </w:rPr>
        <w:t xml:space="preserve">.1 </w:t>
      </w:r>
      <w:r>
        <w:rPr>
          <w:rFonts w:ascii="TH SarabunPSK" w:eastAsia="Sarabun" w:hAnsi="TH SarabunPSK" w:cs="TH SarabunPSK"/>
          <w:sz w:val="30"/>
          <w:szCs w:val="30"/>
        </w:rPr>
        <w:t>Participants</w:t>
      </w:r>
    </w:p>
    <w:p w14:paraId="7D563A64" w14:textId="77777777" w:rsidR="005A1978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>3</w:t>
      </w:r>
      <w:r w:rsidRPr="008F7FF5">
        <w:rPr>
          <w:rFonts w:ascii="TH SarabunPSK" w:eastAsia="Sarabun" w:hAnsi="TH SarabunPSK" w:cs="TH SarabunPSK"/>
          <w:sz w:val="30"/>
          <w:szCs w:val="30"/>
        </w:rPr>
        <w:t xml:space="preserve">.2 </w:t>
      </w:r>
      <w:r w:rsidRPr="004A5DE9">
        <w:rPr>
          <w:rFonts w:ascii="TH SarabunPSK" w:eastAsia="Sarabun" w:hAnsi="TH SarabunPSK" w:cs="TH SarabunPSK"/>
          <w:sz w:val="30"/>
          <w:szCs w:val="30"/>
        </w:rPr>
        <w:t>Research instruments</w:t>
      </w:r>
    </w:p>
    <w:p w14:paraId="700B1951" w14:textId="77777777" w:rsidR="005A1978" w:rsidRDefault="005A1978" w:rsidP="005A1978">
      <w:pPr>
        <w:spacing w:after="0"/>
        <w:ind w:firstLine="1134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>3.2.1 ……………</w:t>
      </w:r>
    </w:p>
    <w:p w14:paraId="74D73687" w14:textId="77777777" w:rsidR="005A1978" w:rsidRPr="008F7FF5" w:rsidRDefault="005A1978" w:rsidP="005A1978">
      <w:pPr>
        <w:spacing w:after="0"/>
        <w:ind w:firstLine="1134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>3.2.2 ……………</w:t>
      </w:r>
    </w:p>
    <w:p w14:paraId="70209903" w14:textId="4E95903E" w:rsidR="007A23C0" w:rsidRPr="005A1978" w:rsidRDefault="005A1978" w:rsidP="005A1978">
      <w:pPr>
        <w:spacing w:after="0"/>
        <w:rPr>
          <w:rFonts w:ascii="TH SarabunPSK" w:eastAsia="Sarabun" w:hAnsi="TH SarabunPSK" w:cs="TH SarabunPSK"/>
          <w:sz w:val="30"/>
          <w:szCs w:val="30"/>
        </w:rPr>
      </w:pPr>
      <w:r w:rsidRPr="008F7FF5">
        <w:rPr>
          <w:rFonts w:ascii="TH SarabunPSK" w:eastAsia="Sarabun" w:hAnsi="TH SarabunPSK" w:cs="TH SarabunPSK"/>
          <w:sz w:val="30"/>
          <w:szCs w:val="30"/>
        </w:rPr>
        <w:tab/>
      </w:r>
      <w:r w:rsidRPr="00DF0A14">
        <w:rPr>
          <w:rFonts w:ascii="TH SarabunPSK" w:eastAsia="Sarabun" w:hAnsi="TH SarabunPSK" w:cs="TH SarabunPSK"/>
          <w:sz w:val="30"/>
          <w:szCs w:val="30"/>
        </w:rPr>
        <w:t>3.3 Data collection and analysis</w:t>
      </w:r>
    </w:p>
    <w:p w14:paraId="5CD6FA58" w14:textId="77777777" w:rsidR="006203AC" w:rsidRDefault="006203AC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6137AAC" w14:textId="77777777" w:rsidR="006203AC" w:rsidRDefault="006203AC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2C4F9044" w14:textId="3E4EF4D6" w:rsidR="007A23C0" w:rsidRPr="007578D6" w:rsidRDefault="00274313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Results</w:t>
      </w:r>
    </w:p>
    <w:p w14:paraId="11FC72BF" w14:textId="0F33B3BD" w:rsidR="007A23C0" w:rsidRDefault="007A23C0" w:rsidP="007A23C0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086881FE" w14:textId="77777777" w:rsidR="007A23C0" w:rsidRDefault="007A23C0" w:rsidP="00C122B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DD63E1" w14:textId="1D3DA720" w:rsidR="00F10A71" w:rsidRPr="00F10A71" w:rsidRDefault="00274313" w:rsidP="00FF2F5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395189">
        <w:rPr>
          <w:rFonts w:ascii="TH SarabunPSK" w:eastAsia="Sarabun" w:hAnsi="TH SarabunPSK" w:cs="TH SarabunPSK"/>
          <w:b/>
          <w:sz w:val="30"/>
          <w:szCs w:val="30"/>
        </w:rPr>
        <w:t>C</w:t>
      </w:r>
      <w:r w:rsidR="00395189" w:rsidRPr="00052ECE">
        <w:rPr>
          <w:rFonts w:ascii="TH SarabunPSK" w:eastAsia="Sarabun" w:hAnsi="TH SarabunPSK" w:cs="TH SarabunPSK"/>
          <w:b/>
          <w:sz w:val="30"/>
          <w:szCs w:val="30"/>
        </w:rPr>
        <w:t>onclusion</w:t>
      </w:r>
      <w:r w:rsidR="00395189">
        <w:rPr>
          <w:rFonts w:ascii="TH SarabunPSK" w:eastAsia="Sarabun" w:hAnsi="TH SarabunPSK" w:cs="TH SarabunPSK"/>
          <w:b/>
          <w:sz w:val="30"/>
          <w:szCs w:val="30"/>
        </w:rPr>
        <w:t xml:space="preserve"> and </w:t>
      </w:r>
      <w:r w:rsidR="00395189" w:rsidRPr="00052ECE">
        <w:rPr>
          <w:rFonts w:ascii="TH SarabunPSK" w:eastAsia="Sarabun" w:hAnsi="TH SarabunPSK" w:cs="TH SarabunPSK"/>
          <w:b/>
          <w:sz w:val="30"/>
          <w:szCs w:val="30"/>
        </w:rPr>
        <w:t>Discussion</w:t>
      </w:r>
    </w:p>
    <w:p w14:paraId="4DB09F76" w14:textId="3098EBFD" w:rsidR="00F10A71" w:rsidRDefault="00F10A71" w:rsidP="00C122B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23C61330" w14:textId="77777777" w:rsidR="0005431B" w:rsidRDefault="0005431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B4E5320" w14:textId="03E367F1" w:rsidR="00F10A71" w:rsidRPr="008F4C6A" w:rsidRDefault="00274313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8F4C6A" w:rsidRPr="008F4C6A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8F4C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Recommendations</w:t>
      </w:r>
    </w:p>
    <w:p w14:paraId="023B961A" w14:textId="56A0F9DB" w:rsidR="00C122B2" w:rsidRDefault="008F4C6A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4E319754" w14:textId="77777777" w:rsidR="00C122B2" w:rsidRP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46BAE03" w14:textId="2D3867D9" w:rsidR="007578D6" w:rsidRPr="007578D6" w:rsidRDefault="00274313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5A1978" w:rsidRPr="00052ECE">
        <w:rPr>
          <w:rFonts w:ascii="TH SarabunPSK" w:eastAsia="Sarabun" w:hAnsi="TH SarabunPSK" w:cs="TH SarabunPSK"/>
          <w:b/>
          <w:sz w:val="30"/>
          <w:szCs w:val="30"/>
        </w:rPr>
        <w:t>References</w:t>
      </w:r>
    </w:p>
    <w:p w14:paraId="171F9B0D" w14:textId="5E392663" w:rsidR="007578D6" w:rsidRDefault="007578D6" w:rsidP="007578D6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1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</w:p>
    <w:p w14:paraId="10315145" w14:textId="4F07857A" w:rsidR="007578D6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sectPr w:rsidR="007578D6" w:rsidRPr="00F10A71" w:rsidSect="006203AC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3B30"/>
    <w:rsid w:val="00266082"/>
    <w:rsid w:val="00274313"/>
    <w:rsid w:val="00395189"/>
    <w:rsid w:val="004A4113"/>
    <w:rsid w:val="00545720"/>
    <w:rsid w:val="00597028"/>
    <w:rsid w:val="005A1978"/>
    <w:rsid w:val="005B7F2F"/>
    <w:rsid w:val="005B7FC1"/>
    <w:rsid w:val="006203AC"/>
    <w:rsid w:val="007042D2"/>
    <w:rsid w:val="007578D6"/>
    <w:rsid w:val="007A23C0"/>
    <w:rsid w:val="008F4C6A"/>
    <w:rsid w:val="009D5D32"/>
    <w:rsid w:val="00B42EA4"/>
    <w:rsid w:val="00B631CD"/>
    <w:rsid w:val="00B771FE"/>
    <w:rsid w:val="00C122B2"/>
    <w:rsid w:val="00C13183"/>
    <w:rsid w:val="00CC0B97"/>
    <w:rsid w:val="00D942E6"/>
    <w:rsid w:val="00E13F8E"/>
    <w:rsid w:val="00E32851"/>
    <w:rsid w:val="00E537E4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chartTrackingRefBased/>
  <w15:docId w15:val="{028927FF-DE9C-45FE-8685-FCD40D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9</cp:revision>
  <dcterms:created xsi:type="dcterms:W3CDTF">2021-08-23T08:07:00Z</dcterms:created>
  <dcterms:modified xsi:type="dcterms:W3CDTF">2021-10-18T08:50:00Z</dcterms:modified>
</cp:coreProperties>
</file>